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20" w:type="dxa"/>
        <w:tblInd w:w="93" w:type="dxa"/>
        <w:tblLook w:val="04A0"/>
      </w:tblPr>
      <w:tblGrid>
        <w:gridCol w:w="514"/>
        <w:gridCol w:w="2123"/>
        <w:gridCol w:w="3577"/>
        <w:gridCol w:w="2179"/>
        <w:gridCol w:w="1367"/>
        <w:gridCol w:w="960"/>
      </w:tblGrid>
      <w:tr w:rsidR="002C7CD1" w:rsidRPr="002C7CD1" w:rsidTr="002C7CD1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Форма № 2-П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360"/>
        </w:trPr>
        <w:tc>
          <w:tcPr>
            <w:tcW w:w="9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Кошторис № 2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285"/>
        </w:trPr>
        <w:tc>
          <w:tcPr>
            <w:tcW w:w="9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на проектні (вишукувальні ) роботи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16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675"/>
        </w:trPr>
        <w:tc>
          <w:tcPr>
            <w:tcW w:w="9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3454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Розробка </w:t>
            </w:r>
            <w:proofErr w:type="spellStart"/>
            <w:r w:rsidRPr="002C7C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прое</w:t>
            </w:r>
            <w:proofErr w:type="spellEnd"/>
            <w:r w:rsidR="00E219F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>к</w:t>
            </w:r>
            <w:proofErr w:type="spellStart"/>
            <w:r w:rsidRPr="002C7C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тно-кошторисної</w:t>
            </w:r>
            <w:proofErr w:type="spellEnd"/>
            <w:r w:rsidRPr="002C7C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документації на «</w:t>
            </w:r>
            <w:r w:rsidR="00345441" w:rsidRPr="003454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Модульний блок системи опалення житлового будин</w:t>
            </w:r>
            <w:r w:rsidR="0052296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ку за адресою: вул. Тютюнника, </w:t>
            </w:r>
            <w:r w:rsidR="00345441" w:rsidRPr="003454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  <w:r w:rsidR="0052296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>3</w:t>
            </w:r>
            <w:r w:rsidR="00345441" w:rsidRPr="003454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. м Лубни.</w:t>
            </w:r>
            <w:r w:rsidRPr="002C7C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» Робочий проект 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300"/>
        </w:trPr>
        <w:tc>
          <w:tcPr>
            <w:tcW w:w="9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(найменування об’єкта будівництва, стадії проектування, виду проектних або вишукувальних робіт)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2C7CD1" w:rsidRPr="002C7CD1" w:rsidTr="002C7CD1">
        <w:trPr>
          <w:trHeight w:val="16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540"/>
        </w:trPr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Найменування проектної організації :</w:t>
            </w:r>
          </w:p>
        </w:tc>
        <w:tc>
          <w:tcPr>
            <w:tcW w:w="7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  <w:t xml:space="preserve"> ТОВ фірма "</w:t>
            </w:r>
            <w:proofErr w:type="spellStart"/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  <w:t>Семпал</w:t>
            </w:r>
            <w:proofErr w:type="spellEnd"/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  <w:t>Ко</w:t>
            </w:r>
            <w:proofErr w:type="spellEnd"/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  <w:t xml:space="preserve"> ЛТД"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795"/>
        </w:trPr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Найменування  організації Замовника :</w:t>
            </w:r>
          </w:p>
        </w:tc>
        <w:tc>
          <w:tcPr>
            <w:tcW w:w="716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  <w:t>ОБЛАСНЕ КОМУНАЛЬНЕ ВИРОБНИЧЕ ПІДПРИЄМСТВО ТЕПЛОВОГО ГОСПОДАРСТВА"ЛУБНИТЕПЛОЕНЕРГО"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</w:pPr>
          </w:p>
        </w:tc>
      </w:tr>
      <w:tr w:rsidR="002C7CD1" w:rsidRPr="002C7CD1" w:rsidTr="002C7CD1">
        <w:trPr>
          <w:trHeight w:val="975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Характеристика об’єкта будівництва або виду робіт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Назва документа обґрунтування та №№ частин, глав, таблиць, пунктів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Розрахунок вартості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вартість, грн.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C7CD1" w:rsidRPr="002C7CD1" w:rsidTr="002C7CD1">
        <w:trPr>
          <w:trHeight w:val="285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C7CD1" w:rsidRPr="002C7CD1" w:rsidTr="002C7CD1">
        <w:trPr>
          <w:trHeight w:val="3915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Обладнання теплового пункту продуктивністю до 1 </w:t>
            </w:r>
            <w:proofErr w:type="spellStart"/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Гкал</w:t>
            </w:r>
            <w:proofErr w:type="spellEnd"/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год</w:t>
            </w:r>
            <w:proofErr w:type="spellEnd"/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приладом обліку теплової енергії на опалення                                               Р</w:t>
            </w:r>
            <w:r w:rsidRPr="002C7CD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</w:rPr>
              <w:t xml:space="preserve">озрахунковий показник 1 </w:t>
            </w:r>
            <w:proofErr w:type="spellStart"/>
            <w:r w:rsidRPr="002C7CD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</w:rPr>
              <w:t>Гкал</w:t>
            </w:r>
            <w:proofErr w:type="spellEnd"/>
            <w:r w:rsidRPr="002C7CD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</w:rPr>
              <w:t>/</w:t>
            </w:r>
            <w:proofErr w:type="spellStart"/>
            <w:r w:rsidRPr="002C7CD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</w:rPr>
              <w:t>год</w:t>
            </w:r>
            <w:proofErr w:type="spellEnd"/>
            <w:r w:rsidRPr="002C7CD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Розділ 9 </w:t>
            </w:r>
            <w:proofErr w:type="spellStart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Табл</w:t>
            </w:r>
            <w:proofErr w:type="spellEnd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14, п. 100                                    Технологічна частина: 30%                                    Автоматизація: 11%                                    Кошторисна частина: 7%                                    (30+11+7)/100 = 0,48                                       1,15 - </w:t>
            </w:r>
            <w:proofErr w:type="spellStart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коэффициент</w:t>
            </w:r>
            <w:proofErr w:type="spellEnd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 </w:t>
            </w:r>
            <w:proofErr w:type="spellStart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стадии</w:t>
            </w:r>
            <w:proofErr w:type="spellEnd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рабочий</w:t>
            </w:r>
            <w:proofErr w:type="spellEnd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проект                                     K = 1,07 : (ДСТУ Б Д.1.1-7:2013, додаток Ж, таблиця Ж.1)                                                            K = 11,27 :( ДСТУ Б Д.1.1-7:2013, додаток Ж, таблиця  Ж.3 )                                                      К=0,6 </w:t>
            </w:r>
            <w:proofErr w:type="spellStart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–до</w:t>
            </w:r>
            <w:proofErr w:type="spellEnd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вартості робіт (лист №АЧ-2520-6/5 від 28.06.88) </w:t>
            </w:r>
            <w:proofErr w:type="spellStart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-показник</w:t>
            </w:r>
            <w:proofErr w:type="spellEnd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об'екту</w:t>
            </w:r>
            <w:proofErr w:type="spellEnd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 менше мінімального більш ніж у 4-ри </w:t>
            </w:r>
            <w:proofErr w:type="spellStart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рази-</w:t>
            </w:r>
            <w:proofErr w:type="spellEnd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                                       kп=0,177– договірний понижуючий коефіцієнт що враховує  зменшення </w:t>
            </w:r>
            <w:proofErr w:type="spellStart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об'ему</w:t>
            </w:r>
            <w:proofErr w:type="spellEnd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проектування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(17350 + 54*(0,4*10+0,6*5)) *1,15*(0,30+ 0,11 + 0,07)*1,07*11,27*0,6* 0,05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12 532,31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C7CD1" w:rsidRPr="002C7CD1" w:rsidTr="002C7CD1">
        <w:trPr>
          <w:trHeight w:val="405"/>
        </w:trPr>
        <w:tc>
          <w:tcPr>
            <w:tcW w:w="46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dotted" w:sz="4" w:space="0" w:color="000000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Разом</w:t>
            </w:r>
          </w:p>
        </w:tc>
        <w:tc>
          <w:tcPr>
            <w:tcW w:w="3600" w:type="dxa"/>
            <w:tcBorders>
              <w:top w:val="dotted" w:sz="4" w:space="0" w:color="000000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dotted" w:sz="4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dotted" w:sz="4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12 532,31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405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ПДВ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2 506,46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405"/>
        </w:trPr>
        <w:tc>
          <w:tcPr>
            <w:tcW w:w="460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dotted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Всього з ПДВ</w:t>
            </w:r>
          </w:p>
        </w:tc>
        <w:tc>
          <w:tcPr>
            <w:tcW w:w="3600" w:type="dxa"/>
            <w:tcBorders>
              <w:top w:val="dotted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15 038,77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16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C7CD1" w:rsidRPr="002C7CD1" w:rsidTr="002C7CD1">
        <w:trPr>
          <w:trHeight w:val="375"/>
        </w:trPr>
        <w:tc>
          <w:tcPr>
            <w:tcW w:w="9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Всього за кошторисом:           </w:t>
            </w:r>
            <w:r w:rsidRPr="002C7C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 xml:space="preserve"> П'ятнадцять тисяч тридцять вісім грн.,77коп.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C7CD1" w:rsidRPr="002C7CD1" w:rsidTr="002C7CD1">
        <w:trPr>
          <w:trHeight w:val="19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(сума прописом)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C7CD1" w:rsidRPr="002C7CD1" w:rsidTr="002C7CD1">
        <w:trPr>
          <w:trHeight w:val="22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C7CD1" w:rsidRPr="002C7CD1" w:rsidTr="002C7CD1">
        <w:trPr>
          <w:trHeight w:val="45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Керівник проектної організації    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__________________________</w:t>
            </w:r>
          </w:p>
        </w:tc>
        <w:tc>
          <w:tcPr>
            <w:tcW w:w="3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_________________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4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3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(прізвище)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16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51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Керівник організації   Замовника 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__________________________</w:t>
            </w:r>
          </w:p>
        </w:tc>
        <w:tc>
          <w:tcPr>
            <w:tcW w:w="3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________________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45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3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(прізвище)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Головний архітектор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27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(Головний інженер проекту)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_________________________</w:t>
            </w:r>
          </w:p>
        </w:tc>
        <w:tc>
          <w:tcPr>
            <w:tcW w:w="3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________________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3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(прізвище)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</w:tbl>
    <w:p w:rsidR="00660EC6" w:rsidRDefault="00660EC6"/>
    <w:sectPr w:rsidR="00660EC6" w:rsidSect="002F0B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C7CD1"/>
    <w:rsid w:val="00144B45"/>
    <w:rsid w:val="00181DE5"/>
    <w:rsid w:val="002C7CD1"/>
    <w:rsid w:val="002F0B7F"/>
    <w:rsid w:val="00345441"/>
    <w:rsid w:val="00522963"/>
    <w:rsid w:val="00660EC6"/>
    <w:rsid w:val="0074176D"/>
    <w:rsid w:val="00E21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B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1519</Words>
  <Characters>866</Characters>
  <Application>Microsoft Office Word</Application>
  <DocSecurity>0</DocSecurity>
  <Lines>7</Lines>
  <Paragraphs>4</Paragraphs>
  <ScaleCrop>false</ScaleCrop>
  <Company>DNA Project</Company>
  <LinksUpToDate>false</LinksUpToDate>
  <CharactersWithSpaces>2381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</dc:creator>
  <cp:lastModifiedBy>Тарас</cp:lastModifiedBy>
  <cp:revision>3</cp:revision>
  <dcterms:created xsi:type="dcterms:W3CDTF">2016-08-02T12:07:00Z</dcterms:created>
  <dcterms:modified xsi:type="dcterms:W3CDTF">2016-08-02T12:07:00Z</dcterms:modified>
</cp:coreProperties>
</file>